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3 (22)" recolor="t" type="frame"/>
    </v:background>
  </w:background>
  <w:body>
    <w:p w:rsidR="007C33F4" w:rsidRPr="007C33F4" w:rsidRDefault="007C33F4" w:rsidP="00A940BF">
      <w:pPr>
        <w:pStyle w:val="a3"/>
        <w:ind w:firstLine="284"/>
        <w:rPr>
          <w:rFonts w:ascii="Times New Roman" w:hAnsi="Times New Roman"/>
          <w:b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b/>
          <w:i/>
          <w:sz w:val="28"/>
          <w:szCs w:val="28"/>
          <w:lang w:val="tt-RU"/>
        </w:rPr>
        <w:t>Кыш бабай килгән.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Безгә Кыш бабай килгән,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Яңа ел алып килгән.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Капчыгына күп итеп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Бүләкләр салып килгән.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Көттек сине, сагынып,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Исән- саумы Кыш бабай.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Өләш бүләкләреңне,</w:t>
      </w:r>
    </w:p>
    <w:p w:rsidR="007C33F4" w:rsidRDefault="007C33F4" w:rsidP="007C33F4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Капчыгыңны чиш, бабай.</w:t>
      </w:r>
      <w:r w:rsidRPr="007C33F4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</w:p>
    <w:p w:rsidR="007C33F4" w:rsidRPr="007C33F4" w:rsidRDefault="007C33F4" w:rsidP="000826A1">
      <w:pPr>
        <w:pStyle w:val="a3"/>
        <w:ind w:firstLine="1276"/>
        <w:rPr>
          <w:rFonts w:ascii="Times New Roman" w:hAnsi="Times New Roman"/>
          <w:b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b/>
          <w:i/>
          <w:sz w:val="28"/>
          <w:szCs w:val="28"/>
          <w:lang w:val="tt-RU"/>
        </w:rPr>
        <w:t>Рәфис Корбан.</w:t>
      </w:r>
    </w:p>
    <w:p w:rsidR="0014286F" w:rsidRDefault="0014286F" w:rsidP="00A940BF">
      <w:pPr>
        <w:pStyle w:val="a3"/>
        <w:ind w:firstLine="567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7C33F4" w:rsidRPr="007C33F4" w:rsidRDefault="007C33F4" w:rsidP="00A940BF">
      <w:pPr>
        <w:pStyle w:val="a3"/>
        <w:ind w:firstLine="567"/>
        <w:rPr>
          <w:rFonts w:ascii="Times New Roman" w:hAnsi="Times New Roman"/>
          <w:b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b/>
          <w:i/>
          <w:sz w:val="28"/>
          <w:szCs w:val="28"/>
          <w:lang w:val="tt-RU"/>
        </w:rPr>
        <w:t>Кыш бабай.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Матур бәйрәм җырыбыз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Яңгырагач еракка.</w:t>
      </w:r>
    </w:p>
    <w:p w:rsidR="007C33F4" w:rsidRPr="007C33F4" w:rsidRDefault="007C33F4" w:rsidP="007C33F4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>Кыш бабабыз ишетеп,</w:t>
      </w:r>
    </w:p>
    <w:p w:rsidR="007C33F4" w:rsidRPr="007C33F4" w:rsidRDefault="007C33F4" w:rsidP="007C33F4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7C33F4">
        <w:rPr>
          <w:rFonts w:ascii="Times New Roman" w:hAnsi="Times New Roman"/>
          <w:i/>
          <w:sz w:val="28"/>
          <w:szCs w:val="28"/>
          <w:lang w:val="tt-RU"/>
        </w:rPr>
        <w:t xml:space="preserve">Килгән безгә </w:t>
      </w:r>
    </w:p>
    <w:p w:rsidR="0014286F" w:rsidRDefault="007C33F4" w:rsidP="0014286F">
      <w:pPr>
        <w:spacing w:after="0"/>
        <w:rPr>
          <w:rFonts w:ascii="Times New Roman" w:hAnsi="Times New Roman"/>
          <w:b/>
          <w:i/>
          <w:sz w:val="28"/>
          <w:szCs w:val="28"/>
          <w:lang w:val="tt-RU"/>
        </w:rPr>
      </w:pPr>
      <w:r w:rsidRPr="007C33F4">
        <w:rPr>
          <w:rFonts w:ascii="Times New Roman" w:eastAsia="Calibri" w:hAnsi="Times New Roman" w:cs="Times New Roman"/>
          <w:i/>
          <w:sz w:val="28"/>
          <w:szCs w:val="28"/>
          <w:lang w:val="tt-RU"/>
        </w:rPr>
        <w:t>кунакка.</w:t>
      </w:r>
      <w:r w:rsidRPr="007C33F4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</w:p>
    <w:p w:rsidR="0039193A" w:rsidRPr="007C33F4" w:rsidRDefault="0014286F" w:rsidP="0014286F">
      <w:pPr>
        <w:spacing w:after="0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</w:t>
      </w:r>
      <w:r w:rsidR="007C33F4" w:rsidRPr="007C33F4">
        <w:rPr>
          <w:rFonts w:ascii="Times New Roman" w:hAnsi="Times New Roman"/>
          <w:b/>
          <w:i/>
          <w:sz w:val="28"/>
          <w:szCs w:val="28"/>
          <w:lang w:val="tt-RU"/>
        </w:rPr>
        <w:t>Әнәс Кари.</w:t>
      </w: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FD709D" w:rsidRDefault="000826A1" w:rsidP="000826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826A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0826A1">
        <w:rPr>
          <w:rFonts w:ascii="Times New Roman" w:hAnsi="Times New Roman" w:cs="Times New Roman"/>
          <w:b/>
          <w:i/>
          <w:sz w:val="28"/>
          <w:szCs w:val="28"/>
          <w:lang w:val="tt-RU"/>
        </w:rPr>
        <w:t>Кыш бабай.</w:t>
      </w:r>
      <w:r w:rsidRPr="000826A1">
        <w:rPr>
          <w:rFonts w:ascii="Times New Roman" w:hAnsi="Times New Roman" w:cs="Times New Roman"/>
          <w:b/>
          <w:i/>
          <w:sz w:val="28"/>
          <w:szCs w:val="28"/>
          <w:lang w:val="tt-RU"/>
        </w:rPr>
        <w:br/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t>Кыш бабай килгән,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  <w:t>Ап-ак тун кигән.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  <w:t>Көтә кем генә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  <w:t>Чыгар дип өйдән.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  <w:t>Чыксаң чеметә,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  <w:t>Чыксаң чеметә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  <w:t>Менә шул аның</w:t>
      </w:r>
      <w:r w:rsidRPr="000826A1">
        <w:rPr>
          <w:rFonts w:ascii="Times New Roman" w:hAnsi="Times New Roman" w:cs="Times New Roman"/>
          <w:i/>
          <w:sz w:val="28"/>
          <w:szCs w:val="28"/>
          <w:lang w:val="tt-RU"/>
        </w:rPr>
        <w:br/>
      </w:r>
      <w:r w:rsidRPr="000826A1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tt-RU"/>
        </w:rPr>
        <w:t>Бөтен эше дә.</w:t>
      </w:r>
      <w:r w:rsidR="0014286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 </w:t>
      </w:r>
      <w:r w:rsidR="0014286F" w:rsidRPr="00FD709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tt-RU"/>
        </w:rPr>
        <w:t>Б.Рәхмәт.</w:t>
      </w:r>
    </w:p>
    <w:p w:rsidR="007C33F4" w:rsidRPr="000826A1" w:rsidRDefault="007C33F4" w:rsidP="000826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33F4" w:rsidRPr="007C33F4" w:rsidRDefault="007C33F4" w:rsidP="007C33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3F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общеразвивающего вида № 5 «Созвездие» </w:t>
      </w:r>
      <w:proofErr w:type="gramStart"/>
      <w:r w:rsidRPr="007C33F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C33F4">
        <w:rPr>
          <w:rFonts w:ascii="Times New Roman" w:hAnsi="Times New Roman" w:cs="Times New Roman"/>
          <w:sz w:val="24"/>
          <w:szCs w:val="24"/>
        </w:rPr>
        <w:t>. Кукмор»</w:t>
      </w:r>
    </w:p>
    <w:p w:rsidR="007C33F4" w:rsidRPr="007C33F4" w:rsidRDefault="007C33F4" w:rsidP="007C33F4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7C33F4" w:rsidRDefault="007C33F4" w:rsidP="007C33F4">
      <w:pPr>
        <w:jc w:val="center"/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</w:pPr>
    </w:p>
    <w:p w:rsidR="007C33F4" w:rsidRDefault="007C33F4" w:rsidP="007C33F4">
      <w:pPr>
        <w:jc w:val="center"/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</w:pPr>
    </w:p>
    <w:p w:rsidR="007C33F4" w:rsidRDefault="007C33F4" w:rsidP="007C33F4">
      <w:pPr>
        <w:jc w:val="center"/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</w:pPr>
    </w:p>
    <w:p w:rsidR="007C33F4" w:rsidRPr="00B22A18" w:rsidRDefault="007C33F4" w:rsidP="007C33F4">
      <w:pPr>
        <w:jc w:val="center"/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  <w:t xml:space="preserve">Яңа ел </w:t>
      </w:r>
      <w:r w:rsidRPr="00986CA7"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  <w:t>ш</w:t>
      </w:r>
      <w:proofErr w:type="spellStart"/>
      <w:r w:rsidRPr="00986CA7">
        <w:rPr>
          <w:rFonts w:ascii="Times New Roman" w:hAnsi="Times New Roman" w:cs="Times New Roman"/>
          <w:b/>
          <w:i/>
          <w:color w:val="0000FF"/>
          <w:sz w:val="48"/>
          <w:szCs w:val="48"/>
        </w:rPr>
        <w:t>игырьл</w:t>
      </w:r>
      <w:proofErr w:type="spellEnd"/>
      <w:r w:rsidRPr="00986CA7"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  <w:t>ә</w:t>
      </w:r>
      <w:r w:rsidRPr="00986CA7">
        <w:rPr>
          <w:rFonts w:ascii="Times New Roman" w:hAnsi="Times New Roman" w:cs="Times New Roman"/>
          <w:b/>
          <w:i/>
          <w:color w:val="0000FF"/>
          <w:sz w:val="48"/>
          <w:szCs w:val="48"/>
        </w:rPr>
        <w:t>р</w:t>
      </w:r>
      <w:r>
        <w:rPr>
          <w:rFonts w:ascii="Times New Roman" w:hAnsi="Times New Roman" w:cs="Times New Roman"/>
          <w:b/>
          <w:i/>
          <w:color w:val="0000FF"/>
          <w:sz w:val="48"/>
          <w:szCs w:val="48"/>
          <w:lang w:val="tt-RU"/>
        </w:rPr>
        <w:t>е</w:t>
      </w:r>
    </w:p>
    <w:p w:rsidR="007C33F4" w:rsidRDefault="007C33F4" w:rsidP="007C33F4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7C33F4" w:rsidRDefault="007C33F4" w:rsidP="007C33F4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7C33F4" w:rsidRDefault="007C33F4" w:rsidP="007C33F4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7C33F4" w:rsidRDefault="007C33F4" w:rsidP="007C33F4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7C33F4" w:rsidRPr="00A940BF" w:rsidRDefault="007C33F4" w:rsidP="00A940BF">
      <w:pPr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  <w:lang w:val="tt-RU"/>
        </w:rPr>
      </w:pPr>
      <w:r w:rsidRPr="00A940BF">
        <w:rPr>
          <w:rFonts w:ascii="Times New Roman" w:hAnsi="Times New Roman" w:cs="Times New Roman"/>
          <w:b/>
          <w:i/>
          <w:color w:val="0000FF"/>
          <w:sz w:val="28"/>
          <w:szCs w:val="28"/>
          <w:lang w:val="tt-RU"/>
        </w:rPr>
        <w:t>Автор: Бариева М. К.</w:t>
      </w:r>
    </w:p>
    <w:p w:rsidR="007C33F4" w:rsidRDefault="007C33F4" w:rsidP="007C33F4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7C33F4" w:rsidRDefault="007C33F4" w:rsidP="007C33F4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tbl>
      <w:tblPr>
        <w:tblW w:w="18720" w:type="dxa"/>
        <w:tblCellSpacing w:w="15" w:type="dxa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7835"/>
        <w:gridCol w:w="300"/>
        <w:gridCol w:w="270"/>
        <w:gridCol w:w="315"/>
      </w:tblGrid>
      <w:tr w:rsidR="007C33F4" w:rsidRPr="007C33F4" w:rsidTr="009A6512">
        <w:trPr>
          <w:tblCellSpacing w:w="15" w:type="dxa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Чыршы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1" name="Рисунок 1" descr="PDF">
                    <a:hlinkClick xmlns:a="http://schemas.openxmlformats.org/drawingml/2006/main" r:id="rId7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7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0" t="0" r="2540" b="0"/>
                  <wp:docPr id="2" name="Рисунок 2" descr="Печать">
                    <a:hlinkClick xmlns:a="http://schemas.openxmlformats.org/drawingml/2006/main" r:id="rId9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9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3" name="Рисунок 3" descr="E-mail">
                    <a:hlinkClick xmlns:a="http://schemas.openxmlformats.org/drawingml/2006/main" r:id="rId11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11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3F4" w:rsidRPr="007C33F4" w:rsidRDefault="007C33F4" w:rsidP="007C33F4">
      <w:pPr>
        <w:spacing w:after="0" w:line="240" w:lineRule="auto"/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</w:pPr>
    </w:p>
    <w:tbl>
      <w:tblPr>
        <w:tblW w:w="15056" w:type="dxa"/>
        <w:tblCellSpacing w:w="15" w:type="dxa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5056"/>
      </w:tblGrid>
      <w:tr w:rsidR="007C33F4" w:rsidRPr="007C33F4" w:rsidTr="007C33F4">
        <w:trPr>
          <w:tblCellSpacing w:w="15" w:type="dxa"/>
        </w:trPr>
        <w:tc>
          <w:tcPr>
            <w:tcW w:w="149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үлмәдә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чыршы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агачы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</w:p>
          <w:p w:rsidR="007C33F4" w:rsidRPr="007C33F4" w:rsidRDefault="007C33F4" w:rsidP="007C33F4">
            <w:pPr>
              <w:spacing w:after="0" w:line="240" w:lineRule="auto"/>
              <w:ind w:right="335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яшелдән киенгән.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Чыршы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урманнан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безгә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Бәйрәм </w:t>
            </w: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әргә килгән.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Уенчыклар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белән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аны</w:t>
            </w:r>
            <w:proofErr w:type="spellEnd"/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Бизәдем төрле төскә.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Кызыл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йолдыз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ясап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куйдым</w:t>
            </w:r>
            <w:proofErr w:type="spellEnd"/>
          </w:p>
          <w:p w:rsidR="007C33F4" w:rsidRPr="007C33F4" w:rsidRDefault="007C33F4" w:rsidP="007C33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Балкысын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өчен өскә.</w:t>
            </w:r>
          </w:p>
          <w:p w:rsidR="007C33F4" w:rsidRPr="00A940BF" w:rsidRDefault="007C33F4" w:rsidP="00A940BF">
            <w:pPr>
              <w:spacing w:after="0" w:line="240" w:lineRule="auto"/>
              <w:ind w:firstLine="1843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40B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40B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Нур</w:t>
            </w:r>
            <w:proofErr w:type="spellEnd"/>
            <w:r w:rsidRPr="00A940B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Гайсин</w:t>
            </w:r>
          </w:p>
        </w:tc>
      </w:tr>
    </w:tbl>
    <w:p w:rsidR="007C33F4" w:rsidRPr="007C33F4" w:rsidRDefault="007C33F4" w:rsidP="00A940B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tbl>
      <w:tblPr>
        <w:tblW w:w="18720" w:type="dxa"/>
        <w:tblCellSpacing w:w="15" w:type="dxa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7835"/>
        <w:gridCol w:w="300"/>
        <w:gridCol w:w="270"/>
        <w:gridCol w:w="315"/>
      </w:tblGrid>
      <w:tr w:rsidR="007C33F4" w:rsidRPr="007C33F4" w:rsidTr="009A6512">
        <w:trPr>
          <w:tblCellSpacing w:w="15" w:type="dxa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0BF" w:rsidRDefault="00A940BF" w:rsidP="007C3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A940BF" w:rsidRDefault="00A940BF" w:rsidP="007C3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7C33F4" w:rsidRPr="007C33F4" w:rsidRDefault="007C33F4" w:rsidP="007C3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Сер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итеп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кенә</w:t>
            </w:r>
          </w:p>
        </w:tc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7" name="Рисунок 7" descr="PDF">
                    <a:hlinkClick xmlns:a="http://schemas.openxmlformats.org/drawingml/2006/main" r:id="rId13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DF">
                            <a:hlinkClick r:id="rId13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0" t="0" r="2540" b="0"/>
                  <wp:docPr id="5" name="Рисунок 8" descr="Печать">
                    <a:hlinkClick xmlns:a="http://schemas.openxmlformats.org/drawingml/2006/main" r:id="rId14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ечать">
                            <a:hlinkClick r:id="rId14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9" name="Рисунок 9" descr="E-mail">
                    <a:hlinkClick xmlns:a="http://schemas.openxmlformats.org/drawingml/2006/main" r:id="rId15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-mail">
                            <a:hlinkClick r:id="rId15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3F4" w:rsidRPr="007C33F4" w:rsidRDefault="007C33F4" w:rsidP="007C33F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8720" w:type="dxa"/>
        <w:tblCellSpacing w:w="15" w:type="dxa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7808"/>
        <w:gridCol w:w="300"/>
        <w:gridCol w:w="297"/>
        <w:gridCol w:w="315"/>
      </w:tblGrid>
      <w:tr w:rsidR="007C33F4" w:rsidRPr="007C33F4" w:rsidTr="009A6512">
        <w:trPr>
          <w:tblCellSpacing w:w="15" w:type="dxa"/>
        </w:trPr>
        <w:tc>
          <w:tcPr>
            <w:tcW w:w="0" w:type="auto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Кыш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ыш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дә нәни булдыңмы?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tt-RU"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Безнең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шикелле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дә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Чана шудыңмы?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Кар тәгәрәтеп шар ясадыңмы?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Сиздерми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генә кар ашадыңмы?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Кыш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ыш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Елак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малай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булдыңмы?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Сакаллы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булып</w:t>
            </w:r>
            <w:proofErr w:type="spellEnd"/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Әллә тудыңмы?</w:t>
            </w:r>
          </w:p>
          <w:p w:rsidR="007C33F4" w:rsidRPr="00A940BF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Әйт </w:t>
            </w:r>
            <w:proofErr w:type="spellStart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колагыма</w:t>
            </w:r>
            <w:proofErr w:type="spellEnd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сер </w:t>
            </w:r>
            <w:proofErr w:type="spellStart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кенә</w:t>
            </w:r>
          </w:p>
          <w:p w:rsidR="00A940BF" w:rsidRPr="00A940BF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Саклый</w:t>
            </w:r>
            <w:proofErr w:type="spellEnd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сереңне үз </w:t>
            </w:r>
            <w:proofErr w:type="spellStart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 w:rsidRPr="00A940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кенә.</w:t>
            </w:r>
          </w:p>
          <w:p w:rsidR="007C33F4" w:rsidRPr="00A940BF" w:rsidRDefault="007C33F4" w:rsidP="00A940BF">
            <w:pPr>
              <w:spacing w:after="0" w:line="240" w:lineRule="auto"/>
              <w:ind w:firstLine="12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40B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Сәрия </w:t>
            </w:r>
            <w:proofErr w:type="spellStart"/>
            <w:r w:rsidRPr="00A940B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Зиннатуллина</w:t>
            </w:r>
            <w:proofErr w:type="spellEnd"/>
          </w:p>
        </w:tc>
      </w:tr>
      <w:tr w:rsidR="007C33F4" w:rsidRPr="007C33F4" w:rsidTr="007C33F4">
        <w:trPr>
          <w:tblCellSpacing w:w="15" w:type="dxa"/>
        </w:trPr>
        <w:tc>
          <w:tcPr>
            <w:tcW w:w="475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A940BF" w:rsidRDefault="007C33F4" w:rsidP="00A94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proofErr w:type="gramStart"/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Р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әхмәт сиңа, Кыш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бабай</w:t>
            </w:r>
            <w:proofErr w:type="spellEnd"/>
          </w:p>
        </w:tc>
        <w:tc>
          <w:tcPr>
            <w:tcW w:w="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19" name="Рисунок 19" descr="PDF">
                    <a:hlinkClick xmlns:a="http://schemas.openxmlformats.org/drawingml/2006/main" r:id="rId16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DF">
                            <a:hlinkClick r:id="rId16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0" t="0" r="2540" b="0"/>
                  <wp:docPr id="20" name="Рисунок 20" descr="Печать">
                    <a:hlinkClick xmlns:a="http://schemas.openxmlformats.org/drawingml/2006/main" r:id="rId17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Печать">
                            <a:hlinkClick r:id="rId17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3F4" w:rsidRPr="007C33F4" w:rsidRDefault="007C33F4" w:rsidP="007C3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21" name="Рисунок 21" descr="E-mail">
                    <a:hlinkClick xmlns:a="http://schemas.openxmlformats.org/drawingml/2006/main" r:id="rId1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-mail">
                            <a:hlinkClick r:id="rId1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3F4" w:rsidRPr="007C33F4" w:rsidRDefault="007C33F4" w:rsidP="007C33F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8720" w:type="dxa"/>
        <w:tblCellSpacing w:w="15" w:type="dxa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7808"/>
        <w:gridCol w:w="300"/>
        <w:gridCol w:w="296"/>
        <w:gridCol w:w="316"/>
      </w:tblGrid>
      <w:tr w:rsidR="007C33F4" w:rsidRPr="007C33F4" w:rsidTr="009A6512">
        <w:trPr>
          <w:tblCellSpacing w:w="15" w:type="dxa"/>
        </w:trPr>
        <w:tc>
          <w:tcPr>
            <w:tcW w:w="0" w:type="auto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әхмәт сиңа, Кыш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Безнең белән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дус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Сагынып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килеп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җиттең,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Яңа ел бү</w:t>
            </w: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әк иттең.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Берәр яшькә үстердең,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Һә</w:t>
            </w: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мм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әбезгә көч бирдең,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әхмәт сиңа, Кыш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Безнең белән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дус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бабай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!</w:t>
            </w:r>
          </w:p>
          <w:p w:rsidR="007C33F4" w:rsidRPr="007C33F4" w:rsidRDefault="007C33F4" w:rsidP="00CB61DF">
            <w:pPr>
              <w:spacing w:after="0" w:line="240" w:lineRule="auto"/>
              <w:ind w:firstLine="11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C33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40B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Д.Гарифуллин</w:t>
            </w:r>
            <w:proofErr w:type="spellEnd"/>
            <w:r w:rsidRPr="007C33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  <w:p w:rsidR="007C33F4" w:rsidRPr="007C33F4" w:rsidRDefault="007C33F4" w:rsidP="007C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1DF" w:rsidRPr="00CB61DF" w:rsidTr="00822DDD">
        <w:tblPrEx>
          <w:shd w:val="clear" w:color="auto" w:fill="FFFFFF"/>
        </w:tblPrEx>
        <w:trPr>
          <w:tblCellSpacing w:w="15" w:type="dxa"/>
        </w:trPr>
        <w:tc>
          <w:tcPr>
            <w:tcW w:w="47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2DDD" w:rsidRPr="00822DDD" w:rsidRDefault="00822DDD" w:rsidP="00685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61DF" w:rsidRPr="00CB61DF" w:rsidRDefault="00CB61DF" w:rsidP="00685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Яңа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елга</w:t>
            </w:r>
            <w:proofErr w:type="spellEnd"/>
          </w:p>
        </w:tc>
        <w:tc>
          <w:tcPr>
            <w:tcW w:w="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1DF" w:rsidRPr="00CB61DF" w:rsidRDefault="00CB61DF" w:rsidP="0068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DD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13" name="Рисунок 1" descr="PDF">
                    <a:hlinkClick xmlns:a="http://schemas.openxmlformats.org/drawingml/2006/main" r:id="rId19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19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1DF" w:rsidRPr="00CB61DF" w:rsidRDefault="00CB61DF" w:rsidP="0068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DD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0" t="0" r="2540" b="0"/>
                  <wp:docPr id="14" name="Рисунок 2" descr="Печать">
                    <a:hlinkClick xmlns:a="http://schemas.openxmlformats.org/drawingml/2006/main" r:id="rId20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20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1DF" w:rsidRPr="00CB61DF" w:rsidRDefault="00CB61DF" w:rsidP="0068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DD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15" name="Рисунок 3" descr="E-mail">
                    <a:hlinkClick xmlns:a="http://schemas.openxmlformats.org/drawingml/2006/main" r:id="rId21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21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61DF" w:rsidRPr="00CB61DF" w:rsidRDefault="00CB61DF" w:rsidP="00CB61D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8720" w:type="dxa"/>
        <w:tblCellSpacing w:w="15" w:type="dxa"/>
        <w:shd w:val="clear" w:color="auto" w:fill="FFFFFF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7835"/>
        <w:gridCol w:w="300"/>
        <w:gridCol w:w="270"/>
        <w:gridCol w:w="315"/>
      </w:tblGrid>
      <w:tr w:rsidR="00CB61DF" w:rsidRPr="00CB61DF" w:rsidTr="00822DDD">
        <w:trPr>
          <w:tblCellSpacing w:w="15" w:type="dxa"/>
        </w:trPr>
        <w:tc>
          <w:tcPr>
            <w:tcW w:w="0" w:type="auto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1DF" w:rsidRPr="00822DDD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Яңа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елга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бү</w:t>
            </w:r>
            <w:proofErr w:type="gram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</w:t>
            </w:r>
            <w:proofErr w:type="gram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әк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алып</w:t>
            </w:r>
            <w:proofErr w:type="spellEnd"/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Кыш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бабай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килде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Бакчадагы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һәр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балага</w:t>
            </w:r>
            <w:proofErr w:type="spellEnd"/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Бү</w:t>
            </w:r>
            <w:proofErr w:type="gram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</w:t>
            </w:r>
            <w:proofErr w:type="gram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әкләр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бирде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 xml:space="preserve">Кар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кызы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да яңа  елга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Кунакка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килгән.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Кыш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бабай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бездә икәнен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каян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белгән.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Уйнап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биеп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яңа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елны</w:t>
            </w:r>
            <w:proofErr w:type="spellEnd"/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Каршы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алабыз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Яңа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елда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матур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телә</w:t>
            </w:r>
            <w:proofErr w:type="gram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</w:t>
            </w:r>
            <w:proofErr w:type="gramEnd"/>
          </w:p>
          <w:p w:rsidR="00CB61DF" w:rsidRPr="00CB61DF" w:rsidRDefault="00CB61DF" w:rsidP="0068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Телә</w:t>
            </w:r>
            <w:proofErr w:type="gram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proofErr w:type="gram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калабыз</w:t>
            </w:r>
            <w:proofErr w:type="spellEnd"/>
            <w:r w:rsidRPr="00CB61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35471F" w:rsidRPr="003547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Әзһер Габиди</w:t>
            </w:r>
          </w:p>
        </w:tc>
      </w:tr>
      <w:tr w:rsidR="00096986" w:rsidRPr="00096986" w:rsidTr="0035471F">
        <w:trPr>
          <w:tblCellSpacing w:w="15" w:type="dxa"/>
        </w:trPr>
        <w:tc>
          <w:tcPr>
            <w:tcW w:w="47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6986" w:rsidRPr="00096986" w:rsidRDefault="00096986" w:rsidP="00096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 xml:space="preserve">Кар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бабай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ясыдык</w:t>
            </w:r>
            <w:proofErr w:type="spellEnd"/>
          </w:p>
        </w:tc>
        <w:tc>
          <w:tcPr>
            <w:tcW w:w="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6986" w:rsidRPr="00096986" w:rsidRDefault="00096986" w:rsidP="00096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18" name="Рисунок 7" descr="PDF">
                    <a:hlinkClick xmlns:a="http://schemas.openxmlformats.org/drawingml/2006/main" r:id="rId22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DF">
                            <a:hlinkClick r:id="rId22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6986" w:rsidRPr="00096986" w:rsidRDefault="00096986" w:rsidP="00096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0" t="0" r="2540" b="0"/>
                  <wp:docPr id="17" name="Рисунок 8" descr="Печать">
                    <a:hlinkClick xmlns:a="http://schemas.openxmlformats.org/drawingml/2006/main" r:id="rId23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ечать">
                            <a:hlinkClick r:id="rId23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6986" w:rsidRPr="00096986" w:rsidRDefault="00096986" w:rsidP="00096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16" name="Рисунок 9" descr="E-mail">
                    <a:hlinkClick xmlns:a="http://schemas.openxmlformats.org/drawingml/2006/main" r:id="rId24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-mail">
                            <a:hlinkClick r:id="rId24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6986" w:rsidRPr="00096986" w:rsidRDefault="00096986" w:rsidP="0009698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8720" w:type="dxa"/>
        <w:tblCellSpacing w:w="15" w:type="dxa"/>
        <w:shd w:val="clear" w:color="auto" w:fill="FFFFFF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8720"/>
      </w:tblGrid>
      <w:tr w:rsidR="00096986" w:rsidRPr="00096986" w:rsidTr="0035471F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Җыелып җепшек кардан</w:t>
            </w:r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Кар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бабай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ясап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куйдык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Матурлап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аның күзләрен,</w:t>
            </w:r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Авызын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хәтта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уйдык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  <w:p w:rsidR="00096986" w:rsidRPr="00096986" w:rsidRDefault="00B104CB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74.5pt;margin-top:15.1pt;width:1in;height:1in;z-index:251659264" filled="f" stroked="f">
                  <v:textbox>
                    <w:txbxContent>
                      <w:p w:rsidR="00096986" w:rsidRDefault="00096986"/>
                    </w:txbxContent>
                  </v:textbox>
                </v:shape>
              </w:pic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Нинди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эш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кушыйк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аң</w:t>
            </w:r>
            <w:proofErr w:type="gram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proofErr w:type="gram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дип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</w:p>
          <w:p w:rsidR="00096986" w:rsidRPr="00096986" w:rsidRDefault="00B104CB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27" type="#_x0000_t202" style="position:absolute;left:0;text-align:left;margin-left:196pt;margin-top:8.7pt;width:1in;height:1in;z-index:251658240" filled="f" stroked="f">
                  <v:textbox>
                    <w:txbxContent>
                      <w:p w:rsidR="00096986" w:rsidRDefault="00096986"/>
                    </w:txbxContent>
                  </v:textbox>
                </v:shape>
              </w:pic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Кичен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уйлап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тордык</w:t>
            </w:r>
            <w:proofErr w:type="spellEnd"/>
            <w:r w:rsidR="00096986"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та -</w:t>
            </w:r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Каравылга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дип</w:t>
            </w:r>
            <w:proofErr w:type="spellEnd"/>
            <w:proofErr w:type="gram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калдырдык</w:t>
            </w:r>
            <w:proofErr w:type="spellEnd"/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Бер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таяк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тоттырдык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та. </w:t>
            </w:r>
          </w:p>
          <w:p w:rsidR="00096986" w:rsidRPr="00096986" w:rsidRDefault="00096986" w:rsidP="00096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98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                      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Дамир</w:t>
            </w:r>
            <w:proofErr w:type="spellEnd"/>
            <w:r w:rsidRPr="0009698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698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Гарифуллин</w:t>
            </w:r>
            <w:proofErr w:type="spellEnd"/>
          </w:p>
        </w:tc>
      </w:tr>
    </w:tbl>
    <w:p w:rsidR="007C33F4" w:rsidRDefault="007C33F4" w:rsidP="00CB61DF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5471F" w:rsidRDefault="0035471F" w:rsidP="00CB61DF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18720" w:type="dxa"/>
        <w:tblCellSpacing w:w="15" w:type="dxa"/>
        <w:shd w:val="clear" w:color="auto" w:fill="FFFFFF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7835"/>
        <w:gridCol w:w="300"/>
        <w:gridCol w:w="270"/>
        <w:gridCol w:w="315"/>
      </w:tblGrid>
      <w:tr w:rsidR="0035471F" w:rsidRPr="0035471F" w:rsidTr="0035471F">
        <w:trPr>
          <w:tblCellSpacing w:w="15" w:type="dxa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71F" w:rsidRPr="0035471F" w:rsidRDefault="0035471F" w:rsidP="0035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Кыш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бабай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тырыш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бабай</w:t>
            </w:r>
            <w:proofErr w:type="spellEnd"/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71F" w:rsidRPr="0035471F" w:rsidRDefault="0035471F" w:rsidP="003547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24" name="Рисунок 13" descr="PDF">
                    <a:hlinkClick xmlns:a="http://schemas.openxmlformats.org/drawingml/2006/main" r:id="rId25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DF">
                            <a:hlinkClick r:id="rId25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71F" w:rsidRPr="0035471F" w:rsidRDefault="0035471F" w:rsidP="003547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0" t="0" r="2540" b="0"/>
                  <wp:docPr id="23" name="Рисунок 14" descr="Печать">
                    <a:hlinkClick xmlns:a="http://schemas.openxmlformats.org/drawingml/2006/main" r:id="rId26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ечать">
                            <a:hlinkClick r:id="rId26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71F" w:rsidRPr="0035471F" w:rsidRDefault="0035471F" w:rsidP="003547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noProof/>
                <w:color w:val="213775"/>
                <w:sz w:val="28"/>
                <w:szCs w:val="28"/>
                <w:lang w:eastAsia="ru-RU"/>
              </w:rPr>
              <w:drawing>
                <wp:inline distT="0" distB="0" distL="0" distR="0">
                  <wp:extent cx="149860" cy="149860"/>
                  <wp:effectExtent l="19050" t="0" r="2540" b="0"/>
                  <wp:docPr id="22" name="Рисунок 15" descr="E-mail">
                    <a:hlinkClick xmlns:a="http://schemas.openxmlformats.org/drawingml/2006/main" r:id="rId27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-mail">
                            <a:hlinkClick r:id="rId27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1F" w:rsidRPr="0035471F" w:rsidRDefault="0035471F" w:rsidP="0035471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8720" w:type="dxa"/>
        <w:tblCellSpacing w:w="15" w:type="dxa"/>
        <w:shd w:val="clear" w:color="auto" w:fill="FFFFFF"/>
        <w:tblCellMar>
          <w:top w:w="15" w:type="dxa"/>
          <w:left w:w="322" w:type="dxa"/>
          <w:bottom w:w="322" w:type="dxa"/>
          <w:right w:w="322" w:type="dxa"/>
        </w:tblCellMar>
        <w:tblLook w:val="04A0"/>
      </w:tblPr>
      <w:tblGrid>
        <w:gridCol w:w="18720"/>
      </w:tblGrid>
      <w:tr w:rsidR="0035471F" w:rsidRPr="0035471F" w:rsidTr="0035471F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Кыш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бабай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килгән,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ап-ак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тун кигән.</w:t>
            </w:r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Әллә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сагынып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көткәнне белгән.</w:t>
            </w:r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Алып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килгән </w:t>
            </w:r>
            <w:proofErr w:type="spellStart"/>
            <w:proofErr w:type="gram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зур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шугалаклар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Өеп тә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куйган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бөтен җиргә кар.</w:t>
            </w:r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Тәрәзәләргә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ясаган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атлар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биек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таулар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чыршы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наратлар</w:t>
            </w:r>
            <w:proofErr w:type="spellEnd"/>
          </w:p>
          <w:p w:rsidR="0035471F" w:rsidRP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Шуларга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карап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гаҗәпкә калам,</w:t>
            </w:r>
          </w:p>
          <w:p w:rsidR="0035471F" w:rsidRDefault="0035471F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Ничек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ясый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?-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дип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сокланам</w:t>
            </w:r>
            <w:proofErr w:type="spell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аң</w:t>
            </w:r>
            <w:proofErr w:type="gramStart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proofErr w:type="gramEnd"/>
            <w:r w:rsidRPr="003547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35471F" w:rsidRPr="0035471F" w:rsidRDefault="000826A1" w:rsidP="00354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 xml:space="preserve">                            </w:t>
            </w:r>
            <w:r w:rsidR="0035471F" w:rsidRPr="003547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Фирая Зыятдинова</w:t>
            </w:r>
          </w:p>
        </w:tc>
      </w:tr>
    </w:tbl>
    <w:p w:rsidR="0035471F" w:rsidRDefault="0035471F" w:rsidP="0035471F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5471F" w:rsidRPr="007C33F4" w:rsidRDefault="00173CEE" w:rsidP="00CB61DF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pict>
          <v:shape id="_x0000_s1030" type="#_x0000_t202" style="position:absolute;left:0;text-align:left;margin-left:9.05pt;margin-top:65.25pt;width:1in;height:1in;z-index:251660288" filled="f" stroked="f">
            <v:textbox>
              <w:txbxContent>
                <w:p w:rsidR="00173CEE" w:rsidRDefault="00173CEE"/>
              </w:txbxContent>
            </v:textbox>
          </v:shape>
        </w:pict>
      </w:r>
    </w:p>
    <w:sectPr w:rsidR="0035471F" w:rsidRPr="007C33F4" w:rsidSect="007C33F4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405" w:rsidRDefault="00C03405" w:rsidP="007C33F4">
      <w:pPr>
        <w:spacing w:after="0" w:line="240" w:lineRule="auto"/>
      </w:pPr>
      <w:r>
        <w:separator/>
      </w:r>
    </w:p>
  </w:endnote>
  <w:endnote w:type="continuationSeparator" w:id="0">
    <w:p w:rsidR="00C03405" w:rsidRDefault="00C03405" w:rsidP="007C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405" w:rsidRDefault="00C03405" w:rsidP="007C33F4">
      <w:pPr>
        <w:spacing w:after="0" w:line="240" w:lineRule="auto"/>
      </w:pPr>
      <w:r>
        <w:separator/>
      </w:r>
    </w:p>
  </w:footnote>
  <w:footnote w:type="continuationSeparator" w:id="0">
    <w:p w:rsidR="00C03405" w:rsidRDefault="00C03405" w:rsidP="007C3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3F4"/>
    <w:rsid w:val="000826A1"/>
    <w:rsid w:val="00096986"/>
    <w:rsid w:val="0014286F"/>
    <w:rsid w:val="00173CEE"/>
    <w:rsid w:val="001E1E94"/>
    <w:rsid w:val="0035471F"/>
    <w:rsid w:val="0039193A"/>
    <w:rsid w:val="00626649"/>
    <w:rsid w:val="007C33F4"/>
    <w:rsid w:val="00822DDD"/>
    <w:rsid w:val="00A940BF"/>
    <w:rsid w:val="00B104CB"/>
    <w:rsid w:val="00C03405"/>
    <w:rsid w:val="00C14440"/>
    <w:rsid w:val="00CB61DF"/>
    <w:rsid w:val="00FD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3F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7C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3F4"/>
  </w:style>
  <w:style w:type="paragraph" w:styleId="a6">
    <w:name w:val="footer"/>
    <w:basedOn w:val="a"/>
    <w:link w:val="a7"/>
    <w:uiPriority w:val="99"/>
    <w:semiHidden/>
    <w:unhideWhenUsed/>
    <w:rsid w:val="007C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33F4"/>
  </w:style>
  <w:style w:type="paragraph" w:styleId="a8">
    <w:name w:val="Balloon Text"/>
    <w:basedOn w:val="a"/>
    <w:link w:val="a9"/>
    <w:uiPriority w:val="99"/>
    <w:semiHidden/>
    <w:unhideWhenUsed/>
    <w:rsid w:val="007C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33F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CB61D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CB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969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dustem.ru/index.php?view=article&amp;id=291:2011-10-25-10-15-20&amp;format=pdf&amp;option=com_content&amp;Itemid=29" TargetMode="External"/><Relationship Id="rId18" Type="http://schemas.openxmlformats.org/officeDocument/2006/relationships/hyperlink" Target="http://www.dustem.ru/index.php?option=com_mailto&amp;tmpl=component&amp;link=d7f6df91c05c47d555738f4c2529ad2da44aa876" TargetMode="External"/><Relationship Id="rId26" Type="http://schemas.openxmlformats.org/officeDocument/2006/relationships/hyperlink" Target="http://www.dustem.ru/index.php?view=article&amp;id=267:2011-10-13-10-12-05&amp;tmpl=component&amp;print=1&amp;layout=default&amp;page=&amp;option=com_content&amp;Itemid=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ustem.ru/index.php?option=com_mailto&amp;tmpl=component&amp;link=84f8c5eb9c6b5511e44d49557547b376486871de" TargetMode="External"/><Relationship Id="rId7" Type="http://schemas.openxmlformats.org/officeDocument/2006/relationships/hyperlink" Target="http://www.dustem.ru/index.php?view=article&amp;id=300:2011-10-28-08-08-13&amp;format=pdf&amp;option=com_content&amp;Itemid=29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dustem.ru/index.php?view=article&amp;id=288:2011-10-21-10-27-44&amp;tmpl=component&amp;print=1&amp;layout=default&amp;page=&amp;option=com_content&amp;Itemid=29" TargetMode="External"/><Relationship Id="rId25" Type="http://schemas.openxmlformats.org/officeDocument/2006/relationships/hyperlink" Target="http://www.dustem.ru/index.php?view=article&amp;id=267:2011-10-13-10-12-05&amp;format=pdf&amp;option=com_content&amp;Itemid=29" TargetMode="External"/><Relationship Id="rId2" Type="http://schemas.openxmlformats.org/officeDocument/2006/relationships/image" Target="media/image1.jpeg"/><Relationship Id="rId16" Type="http://schemas.openxmlformats.org/officeDocument/2006/relationships/hyperlink" Target="http://www.dustem.ru/index.php?view=article&amp;id=288:2011-10-21-10-27-44&amp;format=pdf&amp;option=com_content&amp;Itemid=29" TargetMode="External"/><Relationship Id="rId20" Type="http://schemas.openxmlformats.org/officeDocument/2006/relationships/hyperlink" Target="http://www.dustem.ru/index.php?view=article&amp;id=314:2011-11-09-11-08-25&amp;tmpl=component&amp;print=1&amp;layout=default&amp;page=&amp;option=com_content&amp;Itemid=2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dustem.ru/index.php?option=com_mailto&amp;tmpl=component&amp;link=7bdbec91fe1e848ea3936bbaefc63bd7814be0cf" TargetMode="External"/><Relationship Id="rId24" Type="http://schemas.openxmlformats.org/officeDocument/2006/relationships/hyperlink" Target="http://www.dustem.ru/index.php?option=com_mailto&amp;tmpl=component&amp;link=ed23d0ae1ea4d38c7c4ba8679efbb064700bb52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ustem.ru/index.php?option=com_mailto&amp;tmpl=component&amp;link=daf302433ec4577bb44aa10a7ceaaf8058b80d85" TargetMode="External"/><Relationship Id="rId23" Type="http://schemas.openxmlformats.org/officeDocument/2006/relationships/hyperlink" Target="http://www.dustem.ru/index.php?view=article&amp;id=234:2011-10-04-11-36-12&amp;tmpl=component&amp;print=1&amp;layout=default&amp;page=&amp;option=com_content&amp;Itemid=2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dustem.ru/index.php?view=article&amp;id=314:2011-11-09-11-08-25&amp;format=pdf&amp;option=com_content&amp;Itemid=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ustem.ru/index.php?view=article&amp;id=300:2011-10-28-08-08-13&amp;tmpl=component&amp;print=1&amp;layout=default&amp;page=&amp;option=com_content&amp;Itemid=29" TargetMode="External"/><Relationship Id="rId14" Type="http://schemas.openxmlformats.org/officeDocument/2006/relationships/hyperlink" Target="http://www.dustem.ru/index.php?view=article&amp;id=291:2011-10-25-10-15-20&amp;tmpl=component&amp;print=1&amp;layout=default&amp;page=&amp;option=com_content&amp;Itemid=29" TargetMode="External"/><Relationship Id="rId22" Type="http://schemas.openxmlformats.org/officeDocument/2006/relationships/hyperlink" Target="http://www.dustem.ru/index.php?view=article&amp;id=234:2011-10-04-11-36-12&amp;format=pdf&amp;option=com_content&amp;Itemid=29" TargetMode="External"/><Relationship Id="rId27" Type="http://schemas.openxmlformats.org/officeDocument/2006/relationships/hyperlink" Target="http://www.dustem.ru/index.php?option=com_mailto&amp;tmpl=component&amp;link=0c8e9c9f06638e264c9ad414c311b93567062f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Незнаю потом think</dc:creator>
  <cp:lastModifiedBy>Комп</cp:lastModifiedBy>
  <cp:revision>7</cp:revision>
  <dcterms:created xsi:type="dcterms:W3CDTF">2021-01-01T14:40:00Z</dcterms:created>
  <dcterms:modified xsi:type="dcterms:W3CDTF">2021-01-08T00:07:00Z</dcterms:modified>
</cp:coreProperties>
</file>